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00B096" w14:textId="77777777" w:rsidR="00D87D84" w:rsidRDefault="00D87D84" w:rsidP="00D87D84">
      <w:pPr>
        <w:pStyle w:val="a7"/>
        <w:jc w:val="both"/>
      </w:pPr>
      <w:r>
        <w:rPr>
          <w:rFonts w:hint="eastAsia"/>
        </w:rPr>
        <w:t>（様式第６号）</w:t>
      </w:r>
    </w:p>
    <w:p w14:paraId="6B8327A2" w14:textId="411EAD00" w:rsidR="00D87D84" w:rsidRDefault="00E7117E" w:rsidP="00D87D84">
      <w:pPr>
        <w:jc w:val="center"/>
        <w:rPr>
          <w:rFonts w:eastAsia="HG丸ｺﾞｼｯｸM-PRO"/>
          <w:sz w:val="28"/>
        </w:rPr>
      </w:pPr>
      <w:r>
        <w:rPr>
          <w:rFonts w:eastAsia="HG丸ｺﾞｼｯｸM-PRO" w:hint="eastAsia"/>
          <w:sz w:val="28"/>
        </w:rPr>
        <w:t>令和</w:t>
      </w:r>
      <w:r w:rsidR="00036D12">
        <w:rPr>
          <w:rFonts w:eastAsia="HG丸ｺﾞｼｯｸM-PRO" w:hint="eastAsia"/>
          <w:sz w:val="28"/>
        </w:rPr>
        <w:t>元</w:t>
      </w:r>
      <w:r w:rsidR="00D87D84">
        <w:rPr>
          <w:rFonts w:eastAsia="HG丸ｺﾞｼｯｸM-PRO" w:hint="eastAsia"/>
          <w:sz w:val="28"/>
        </w:rPr>
        <w:t>年度</w:t>
      </w:r>
      <w:r>
        <w:rPr>
          <w:rFonts w:eastAsia="HG丸ｺﾞｼｯｸM-PRO" w:hint="eastAsia"/>
          <w:sz w:val="28"/>
        </w:rPr>
        <w:t xml:space="preserve"> </w:t>
      </w:r>
      <w:r w:rsidR="00D87D84">
        <w:rPr>
          <w:rFonts w:eastAsia="HG丸ｺﾞｼｯｸM-PRO" w:hint="eastAsia"/>
          <w:sz w:val="28"/>
        </w:rPr>
        <w:t>ふれあい・いきいきサロン事業決算書</w:t>
      </w:r>
      <w:bookmarkStart w:id="0" w:name="_GoBack"/>
      <w:bookmarkEnd w:id="0"/>
    </w:p>
    <w:p w14:paraId="21945416" w14:textId="77777777" w:rsidR="00D87D84" w:rsidRDefault="00D87D84" w:rsidP="00D87D84"/>
    <w:p w14:paraId="526A8890" w14:textId="77777777" w:rsidR="00D87D84" w:rsidRDefault="00D87D84" w:rsidP="00E7117E">
      <w:pPr>
        <w:jc w:val="right"/>
      </w:pPr>
      <w:r>
        <w:rPr>
          <w:rFonts w:hint="eastAsia"/>
        </w:rPr>
        <w:t xml:space="preserve">　　　　　　　　　　　　　　　　　　　　　　　　〔　　　　　　　　　　　〕自治会</w:t>
      </w:r>
    </w:p>
    <w:p w14:paraId="5C05DB78" w14:textId="05C2DB3A" w:rsidR="00D87D84" w:rsidRDefault="00D87D84" w:rsidP="00D87D84"/>
    <w:p w14:paraId="1F60F559" w14:textId="25647DE5" w:rsidR="00E7117E" w:rsidRPr="00E7117E" w:rsidRDefault="00E7117E" w:rsidP="00D87D84">
      <w:bookmarkStart w:id="1" w:name="_Hlk32909877"/>
      <w:r w:rsidRPr="00E7117E">
        <w:rPr>
          <w:rFonts w:ascii="HG丸ｺﾞｼｯｸM-PRO" w:eastAsia="HG丸ｺﾞｼｯｸM-PRO" w:hAnsi="HG丸ｺﾞｼｯｸM-PRO" w:hint="eastAsia"/>
        </w:rPr>
        <w:t>収入の部</w:t>
      </w:r>
      <w:r>
        <w:rPr>
          <w:rFonts w:hint="eastAsia"/>
        </w:rPr>
        <w:t xml:space="preserve">　　　　　　　　　　　　　　　　　　　　　　　　　　　　　　　　　</w:t>
      </w:r>
      <w:r>
        <w:rPr>
          <w:rFonts w:hint="eastAsia"/>
        </w:rPr>
        <w:t>(</w:t>
      </w:r>
      <w:r>
        <w:rPr>
          <w:rFonts w:hint="eastAsia"/>
        </w:rPr>
        <w:t>単位：円</w:t>
      </w:r>
      <w:r>
        <w:rPr>
          <w:rFonts w:hint="eastAsia"/>
        </w:rPr>
        <w:t>)</w:t>
      </w:r>
      <w:bookmarkEnd w:id="1"/>
    </w:p>
    <w:tbl>
      <w:tblPr>
        <w:tblW w:w="10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09"/>
        <w:gridCol w:w="2310"/>
        <w:gridCol w:w="5400"/>
      </w:tblGrid>
      <w:tr w:rsidR="00D87D84" w14:paraId="61E6699E" w14:textId="77777777" w:rsidTr="00D87D84">
        <w:trPr>
          <w:trHeight w:val="454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524DABC" w14:textId="77777777" w:rsidR="00D87D84" w:rsidRDefault="00D87D84">
            <w:pPr>
              <w:jc w:val="center"/>
            </w:pPr>
            <w:r>
              <w:rPr>
                <w:rFonts w:hint="eastAsia"/>
              </w:rPr>
              <w:t>科　　　目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1E820C1" w14:textId="77777777" w:rsidR="00D87D84" w:rsidRDefault="00D87D84">
            <w:pPr>
              <w:jc w:val="center"/>
            </w:pPr>
            <w:r>
              <w:rPr>
                <w:rFonts w:hint="eastAsia"/>
              </w:rPr>
              <w:t>金　　　額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13D90BC" w14:textId="77777777" w:rsidR="00D87D84" w:rsidRDefault="00D87D84">
            <w:pPr>
              <w:jc w:val="center"/>
            </w:pPr>
            <w:r>
              <w:rPr>
                <w:rFonts w:hint="eastAsia"/>
              </w:rPr>
              <w:t>備　　　　　考</w:t>
            </w:r>
          </w:p>
        </w:tc>
      </w:tr>
      <w:tr w:rsidR="00D87D84" w14:paraId="168FC26B" w14:textId="77777777" w:rsidTr="00D87D84">
        <w:trPr>
          <w:trHeight w:val="454"/>
        </w:trPr>
        <w:tc>
          <w:tcPr>
            <w:tcW w:w="24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EACD6" w14:textId="77777777" w:rsidR="00D87D84" w:rsidRDefault="00D87D84">
            <w:pPr>
              <w:jc w:val="distribute"/>
            </w:pPr>
            <w:r>
              <w:rPr>
                <w:rFonts w:hint="eastAsia"/>
              </w:rPr>
              <w:t>社協助成金</w:t>
            </w:r>
          </w:p>
        </w:tc>
        <w:tc>
          <w:tcPr>
            <w:tcW w:w="23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970CC" w14:textId="77777777" w:rsidR="00D87D84" w:rsidRDefault="00D87D84"/>
        </w:tc>
        <w:tc>
          <w:tcPr>
            <w:tcW w:w="54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920E5" w14:textId="77777777" w:rsidR="00D87D84" w:rsidRDefault="00D87D84"/>
        </w:tc>
      </w:tr>
      <w:tr w:rsidR="00D87D84" w14:paraId="112888CC" w14:textId="77777777" w:rsidTr="00D87D84">
        <w:trPr>
          <w:trHeight w:val="454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23274" w14:textId="7F08D089" w:rsidR="00D87D84" w:rsidRDefault="00036D12">
            <w:pPr>
              <w:jc w:val="distribute"/>
            </w:pPr>
            <w:r>
              <w:rPr>
                <w:rFonts w:hint="eastAsia"/>
              </w:rPr>
              <w:t>特別助成金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64CBA" w14:textId="77777777" w:rsidR="00D87D84" w:rsidRDefault="00D87D84"/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A6B70" w14:textId="77777777" w:rsidR="00D87D84" w:rsidRDefault="00D87D84"/>
        </w:tc>
      </w:tr>
      <w:tr w:rsidR="00D87D84" w14:paraId="0DD4F9B5" w14:textId="77777777" w:rsidTr="00D87D84">
        <w:trPr>
          <w:trHeight w:val="454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4BD2B" w14:textId="77777777" w:rsidR="00D87D84" w:rsidRDefault="00D87D84">
            <w:pPr>
              <w:jc w:val="distribute"/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A0A44" w14:textId="77777777" w:rsidR="00D87D84" w:rsidRDefault="00D87D84"/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89EE8" w14:textId="77777777" w:rsidR="00D87D84" w:rsidRDefault="00D87D84"/>
        </w:tc>
      </w:tr>
      <w:tr w:rsidR="00D87D84" w14:paraId="01F034B8" w14:textId="77777777" w:rsidTr="00D87D84">
        <w:trPr>
          <w:trHeight w:val="454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C5CE9" w14:textId="77777777" w:rsidR="00D87D84" w:rsidRDefault="00D87D84">
            <w:pPr>
              <w:jc w:val="distribute"/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52D69" w14:textId="77777777" w:rsidR="00D87D84" w:rsidRDefault="00D87D84"/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BFC06" w14:textId="77777777" w:rsidR="00D87D84" w:rsidRDefault="00D87D84"/>
        </w:tc>
      </w:tr>
      <w:tr w:rsidR="00036D12" w14:paraId="010F53F0" w14:textId="77777777" w:rsidTr="00D87D84">
        <w:trPr>
          <w:trHeight w:val="454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9133F" w14:textId="77777777" w:rsidR="00036D12" w:rsidRDefault="00036D12">
            <w:pPr>
              <w:jc w:val="distribute"/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42150" w14:textId="77777777" w:rsidR="00036D12" w:rsidRDefault="00036D12"/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EFA91" w14:textId="77777777" w:rsidR="00036D12" w:rsidRDefault="00036D12"/>
        </w:tc>
      </w:tr>
      <w:tr w:rsidR="00C10A33" w14:paraId="55481630" w14:textId="77777777" w:rsidTr="00D87D84">
        <w:trPr>
          <w:trHeight w:val="454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335B5" w14:textId="77777777" w:rsidR="00C10A33" w:rsidRDefault="00C10A33">
            <w:pPr>
              <w:jc w:val="distribute"/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049CF" w14:textId="77777777" w:rsidR="00C10A33" w:rsidRDefault="00C10A33"/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C47B6" w14:textId="77777777" w:rsidR="00C10A33" w:rsidRDefault="00C10A33"/>
        </w:tc>
      </w:tr>
      <w:tr w:rsidR="00D87D84" w14:paraId="71391FA0" w14:textId="77777777" w:rsidTr="00D87D84">
        <w:trPr>
          <w:trHeight w:val="454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8200E" w14:textId="77777777" w:rsidR="00C10A33" w:rsidRPr="00036D12" w:rsidRDefault="00C10A33" w:rsidP="00C10A33">
            <w:pPr>
              <w:jc w:val="distribute"/>
              <w:rPr>
                <w:u w:val="single"/>
              </w:rPr>
            </w:pPr>
            <w:r w:rsidRPr="00036D12">
              <w:rPr>
                <w:rFonts w:hint="eastAsia"/>
                <w:u w:val="single"/>
              </w:rPr>
              <w:t>前年度繰越金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29327" w14:textId="77777777" w:rsidR="00D87D84" w:rsidRDefault="00D87D84"/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3FF62" w14:textId="77777777" w:rsidR="00D87D84" w:rsidRDefault="00D87D84"/>
        </w:tc>
      </w:tr>
      <w:tr w:rsidR="00D87D84" w14:paraId="70599BBE" w14:textId="77777777" w:rsidTr="00D87D84">
        <w:trPr>
          <w:trHeight w:val="454"/>
        </w:trPr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77F32D7" w14:textId="77777777" w:rsidR="00D87D84" w:rsidRDefault="00D87D84">
            <w:pPr>
              <w:pStyle w:val="a7"/>
            </w:pPr>
            <w:r>
              <w:rPr>
                <w:rFonts w:hint="eastAsia"/>
              </w:rPr>
              <w:t>合　　　計</w:t>
            </w:r>
          </w:p>
        </w:tc>
        <w:tc>
          <w:tcPr>
            <w:tcW w:w="23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5CE235F" w14:textId="77777777" w:rsidR="00D87D84" w:rsidRDefault="00D87D84"/>
        </w:tc>
        <w:tc>
          <w:tcPr>
            <w:tcW w:w="54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2FAF01" w14:textId="77777777" w:rsidR="00D87D84" w:rsidRDefault="00D87D84"/>
        </w:tc>
      </w:tr>
    </w:tbl>
    <w:p w14:paraId="38B8B4E5" w14:textId="77777777" w:rsidR="00D87D84" w:rsidRDefault="00D87D84" w:rsidP="00D87D84"/>
    <w:p w14:paraId="76E2ED34" w14:textId="77777777" w:rsidR="00E7117E" w:rsidRDefault="00E7117E" w:rsidP="00D87D84"/>
    <w:p w14:paraId="2D0EBC7E" w14:textId="35D28E43" w:rsidR="00D87D84" w:rsidRDefault="00E7117E" w:rsidP="00D87D84">
      <w:r>
        <w:rPr>
          <w:rFonts w:ascii="HG丸ｺﾞｼｯｸM-PRO" w:eastAsia="HG丸ｺﾞｼｯｸM-PRO" w:hAnsi="HG丸ｺﾞｼｯｸM-PRO" w:hint="eastAsia"/>
        </w:rPr>
        <w:t>支出</w:t>
      </w:r>
      <w:r w:rsidRPr="00E7117E">
        <w:rPr>
          <w:rFonts w:ascii="HG丸ｺﾞｼｯｸM-PRO" w:eastAsia="HG丸ｺﾞｼｯｸM-PRO" w:hAnsi="HG丸ｺﾞｼｯｸM-PRO" w:hint="eastAsia"/>
        </w:rPr>
        <w:t>の部</w:t>
      </w:r>
      <w:r>
        <w:rPr>
          <w:rFonts w:hint="eastAsia"/>
        </w:rPr>
        <w:t xml:space="preserve">　　　　　　　　　　　　　　　　　　　　　　　　　　　　　　　　　</w:t>
      </w:r>
      <w:r>
        <w:rPr>
          <w:rFonts w:hint="eastAsia"/>
        </w:rPr>
        <w:t>(</w:t>
      </w:r>
      <w:r>
        <w:rPr>
          <w:rFonts w:hint="eastAsia"/>
        </w:rPr>
        <w:t>単位：円</w:t>
      </w:r>
      <w:r>
        <w:rPr>
          <w:rFonts w:hint="eastAsia"/>
        </w:rPr>
        <w:t>)</w:t>
      </w:r>
    </w:p>
    <w:tbl>
      <w:tblPr>
        <w:tblW w:w="10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09"/>
        <w:gridCol w:w="2310"/>
        <w:gridCol w:w="5400"/>
      </w:tblGrid>
      <w:tr w:rsidR="00D87D84" w14:paraId="432AFA28" w14:textId="77777777" w:rsidTr="00D87D84">
        <w:trPr>
          <w:trHeight w:val="454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1325F0D" w14:textId="77777777" w:rsidR="00D87D84" w:rsidRDefault="00D87D84">
            <w:pPr>
              <w:jc w:val="center"/>
            </w:pPr>
            <w:r>
              <w:rPr>
                <w:rFonts w:hint="eastAsia"/>
              </w:rPr>
              <w:t>科　　　目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4755434" w14:textId="77777777" w:rsidR="00D87D84" w:rsidRDefault="00D87D84">
            <w:pPr>
              <w:jc w:val="center"/>
            </w:pPr>
            <w:r>
              <w:rPr>
                <w:rFonts w:hint="eastAsia"/>
              </w:rPr>
              <w:t>金　　　額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42C50F7" w14:textId="77777777" w:rsidR="00D87D84" w:rsidRDefault="00D87D84">
            <w:pPr>
              <w:jc w:val="center"/>
            </w:pPr>
            <w:r>
              <w:rPr>
                <w:rFonts w:hint="eastAsia"/>
              </w:rPr>
              <w:t>備　　　　　考</w:t>
            </w:r>
          </w:p>
        </w:tc>
      </w:tr>
      <w:tr w:rsidR="00D87D84" w14:paraId="40C356E2" w14:textId="77777777" w:rsidTr="00D87D84">
        <w:trPr>
          <w:trHeight w:val="454"/>
        </w:trPr>
        <w:tc>
          <w:tcPr>
            <w:tcW w:w="24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BB5FB" w14:textId="77777777" w:rsidR="00D87D84" w:rsidRDefault="00D87D84">
            <w:pPr>
              <w:jc w:val="distribute"/>
            </w:pPr>
          </w:p>
        </w:tc>
        <w:tc>
          <w:tcPr>
            <w:tcW w:w="23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15C23" w14:textId="77777777" w:rsidR="00D87D84" w:rsidRDefault="00D87D84"/>
        </w:tc>
        <w:tc>
          <w:tcPr>
            <w:tcW w:w="54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89185" w14:textId="77777777" w:rsidR="00D87D84" w:rsidRDefault="00D87D84"/>
        </w:tc>
      </w:tr>
      <w:tr w:rsidR="00D87D84" w14:paraId="0F4B748E" w14:textId="77777777" w:rsidTr="00D87D84">
        <w:trPr>
          <w:trHeight w:val="454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90574" w14:textId="77777777" w:rsidR="00D87D84" w:rsidRDefault="00D87D84">
            <w:pPr>
              <w:jc w:val="distribute"/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300EB" w14:textId="77777777" w:rsidR="00D87D84" w:rsidRDefault="00D87D84"/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6FFAE" w14:textId="77777777" w:rsidR="00D87D84" w:rsidRDefault="00D87D84"/>
        </w:tc>
      </w:tr>
      <w:tr w:rsidR="00D87D84" w14:paraId="438563E4" w14:textId="77777777" w:rsidTr="00D87D84">
        <w:trPr>
          <w:trHeight w:val="454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323DB" w14:textId="77777777" w:rsidR="00D87D84" w:rsidRDefault="00D87D84">
            <w:pPr>
              <w:jc w:val="distribute"/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37235" w14:textId="77777777" w:rsidR="00D87D84" w:rsidRDefault="00D87D84"/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13970" w14:textId="77777777" w:rsidR="00D87D84" w:rsidRDefault="00D87D84"/>
        </w:tc>
      </w:tr>
      <w:tr w:rsidR="00D87D84" w14:paraId="0878A48B" w14:textId="77777777" w:rsidTr="00D87D84">
        <w:trPr>
          <w:trHeight w:val="454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5F260" w14:textId="77777777" w:rsidR="00D87D84" w:rsidRDefault="00D87D84">
            <w:pPr>
              <w:jc w:val="distribute"/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030D4" w14:textId="77777777" w:rsidR="00D87D84" w:rsidRDefault="00D87D84"/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E1AD7" w14:textId="77777777" w:rsidR="00D87D84" w:rsidRDefault="00D87D84"/>
        </w:tc>
      </w:tr>
      <w:tr w:rsidR="00D87D84" w14:paraId="78F4FB30" w14:textId="77777777" w:rsidTr="00D87D84">
        <w:trPr>
          <w:trHeight w:val="454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D147B" w14:textId="77777777" w:rsidR="00D87D84" w:rsidRDefault="00D87D84">
            <w:pPr>
              <w:jc w:val="distribute"/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77E11" w14:textId="77777777" w:rsidR="00D87D84" w:rsidRDefault="00D87D84"/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BFB50" w14:textId="77777777" w:rsidR="00D87D84" w:rsidRDefault="00D87D84"/>
        </w:tc>
      </w:tr>
      <w:tr w:rsidR="00C10A33" w14:paraId="6B56C58D" w14:textId="77777777" w:rsidTr="00D87D84">
        <w:trPr>
          <w:trHeight w:val="454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54A16" w14:textId="77777777" w:rsidR="00C10A33" w:rsidRDefault="00C10A33">
            <w:pPr>
              <w:jc w:val="distribute"/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80C55" w14:textId="77777777" w:rsidR="00C10A33" w:rsidRDefault="00C10A33"/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DC04B" w14:textId="77777777" w:rsidR="00C10A33" w:rsidRDefault="00C10A33"/>
        </w:tc>
      </w:tr>
      <w:tr w:rsidR="00C10A33" w14:paraId="2181C530" w14:textId="77777777" w:rsidTr="00D87D84">
        <w:trPr>
          <w:trHeight w:val="454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596EC" w14:textId="77777777" w:rsidR="00C10A33" w:rsidRDefault="00C10A33">
            <w:pPr>
              <w:jc w:val="distribute"/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BE0BB" w14:textId="77777777" w:rsidR="00C10A33" w:rsidRDefault="00C10A33"/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94FA9" w14:textId="77777777" w:rsidR="00C10A33" w:rsidRDefault="00C10A33"/>
        </w:tc>
      </w:tr>
      <w:tr w:rsidR="00C10A33" w14:paraId="2944CF8D" w14:textId="77777777" w:rsidTr="00D87D84">
        <w:trPr>
          <w:trHeight w:val="454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67E29" w14:textId="77777777" w:rsidR="00C10A33" w:rsidRDefault="00C10A33">
            <w:pPr>
              <w:jc w:val="distribute"/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29573" w14:textId="77777777" w:rsidR="00C10A33" w:rsidRDefault="00C10A33"/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C6392" w14:textId="77777777" w:rsidR="00C10A33" w:rsidRDefault="00C10A33"/>
        </w:tc>
      </w:tr>
      <w:tr w:rsidR="00D87D84" w14:paraId="7DB484B6" w14:textId="77777777" w:rsidTr="00D87D84">
        <w:trPr>
          <w:trHeight w:val="454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B2345" w14:textId="77777777" w:rsidR="00D87D84" w:rsidRDefault="00D87D84">
            <w:pPr>
              <w:jc w:val="distribute"/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5001C" w14:textId="77777777" w:rsidR="00D87D84" w:rsidRDefault="00D87D84"/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1F72F" w14:textId="77777777" w:rsidR="00D87D84" w:rsidRDefault="00D87D84"/>
        </w:tc>
      </w:tr>
      <w:tr w:rsidR="00D87D84" w14:paraId="0C6674B1" w14:textId="77777777" w:rsidTr="00D87D84">
        <w:trPr>
          <w:trHeight w:val="454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434A1" w14:textId="77777777" w:rsidR="00D87D84" w:rsidRDefault="00D87D84">
            <w:pPr>
              <w:jc w:val="distribute"/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3C5C0" w14:textId="77777777" w:rsidR="00D87D84" w:rsidRDefault="00D87D84"/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6389C" w14:textId="77777777" w:rsidR="00D87D84" w:rsidRDefault="00D87D84"/>
        </w:tc>
      </w:tr>
      <w:tr w:rsidR="00D87D84" w14:paraId="417CE708" w14:textId="77777777" w:rsidTr="00D87D84">
        <w:trPr>
          <w:trHeight w:val="454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770BC" w14:textId="77777777" w:rsidR="00D87D84" w:rsidRDefault="00D87D84">
            <w:pPr>
              <w:jc w:val="distribute"/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CC33D" w14:textId="77777777" w:rsidR="00D87D84" w:rsidRDefault="00D87D84"/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ADBBD" w14:textId="77777777" w:rsidR="00D87D84" w:rsidRDefault="00D87D84"/>
        </w:tc>
      </w:tr>
      <w:tr w:rsidR="00D87D84" w14:paraId="01A86B55" w14:textId="77777777" w:rsidTr="00D87D84">
        <w:trPr>
          <w:trHeight w:val="454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80408" w14:textId="77777777" w:rsidR="00D87D84" w:rsidRDefault="00D87D84">
            <w:pPr>
              <w:jc w:val="distribute"/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F96DA" w14:textId="77777777" w:rsidR="00D87D84" w:rsidRDefault="00D87D84"/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AEB0F" w14:textId="77777777" w:rsidR="00D87D84" w:rsidRDefault="00D87D84"/>
        </w:tc>
      </w:tr>
      <w:tr w:rsidR="00D87D84" w14:paraId="22CE118D" w14:textId="77777777" w:rsidTr="00D87D84">
        <w:trPr>
          <w:trHeight w:val="454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52A426E" w14:textId="77777777" w:rsidR="00D87D84" w:rsidRPr="00036D12" w:rsidRDefault="00C10A33">
            <w:pPr>
              <w:jc w:val="distribute"/>
              <w:rPr>
                <w:u w:val="single"/>
              </w:rPr>
            </w:pPr>
            <w:r w:rsidRPr="00036D12">
              <w:rPr>
                <w:rFonts w:hint="eastAsia"/>
                <w:u w:val="single"/>
              </w:rPr>
              <w:t>次年度繰越金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1434E0B" w14:textId="77777777" w:rsidR="00D87D84" w:rsidRDefault="00D87D84"/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E15BBAF" w14:textId="77777777" w:rsidR="00D87D84" w:rsidRDefault="00D87D84"/>
        </w:tc>
      </w:tr>
      <w:tr w:rsidR="00D87D84" w14:paraId="1DF32DFB" w14:textId="77777777" w:rsidTr="00D87D84">
        <w:trPr>
          <w:trHeight w:val="454"/>
        </w:trPr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6841421" w14:textId="77777777" w:rsidR="00D87D84" w:rsidRDefault="00D87D84">
            <w:pPr>
              <w:pStyle w:val="a7"/>
            </w:pPr>
            <w:r>
              <w:rPr>
                <w:rFonts w:hint="eastAsia"/>
              </w:rPr>
              <w:t>合　　　計</w:t>
            </w:r>
          </w:p>
        </w:tc>
        <w:tc>
          <w:tcPr>
            <w:tcW w:w="23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40521E3" w14:textId="77777777" w:rsidR="00D87D84" w:rsidRDefault="00D87D84"/>
        </w:tc>
        <w:tc>
          <w:tcPr>
            <w:tcW w:w="54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F1CA84" w14:textId="77777777" w:rsidR="00D87D84" w:rsidRDefault="00D87D84"/>
        </w:tc>
      </w:tr>
    </w:tbl>
    <w:p w14:paraId="1537ABC3" w14:textId="77777777" w:rsidR="00E56290" w:rsidRDefault="00E56290"/>
    <w:sectPr w:rsidR="00E56290" w:rsidSect="00705552">
      <w:pgSz w:w="11906" w:h="16838"/>
      <w:pgMar w:top="851" w:right="851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8973D9" w14:textId="77777777" w:rsidR="00705552" w:rsidRDefault="00705552" w:rsidP="00705552">
      <w:r>
        <w:separator/>
      </w:r>
    </w:p>
  </w:endnote>
  <w:endnote w:type="continuationSeparator" w:id="0">
    <w:p w14:paraId="6018E8DB" w14:textId="77777777" w:rsidR="00705552" w:rsidRDefault="00705552" w:rsidP="007055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C50673" w14:textId="77777777" w:rsidR="00705552" w:rsidRDefault="00705552" w:rsidP="00705552">
      <w:r>
        <w:separator/>
      </w:r>
    </w:p>
  </w:footnote>
  <w:footnote w:type="continuationSeparator" w:id="0">
    <w:p w14:paraId="5B735994" w14:textId="77777777" w:rsidR="00705552" w:rsidRDefault="00705552" w:rsidP="007055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5552"/>
    <w:rsid w:val="00036D12"/>
    <w:rsid w:val="00705552"/>
    <w:rsid w:val="00C10A33"/>
    <w:rsid w:val="00D87D84"/>
    <w:rsid w:val="00E56290"/>
    <w:rsid w:val="00E7117E"/>
    <w:rsid w:val="00F80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0DBE79"/>
  <w15:docId w15:val="{67C29BC8-D10E-479C-AE8A-4735F2A96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7D84"/>
    <w:pPr>
      <w:widowControl w:val="0"/>
      <w:jc w:val="both"/>
    </w:pPr>
    <w:rPr>
      <w:rFonts w:ascii="Century" w:eastAsia="ＭＳ 明朝" w:hAnsi="Century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0555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semiHidden/>
    <w:rsid w:val="00705552"/>
  </w:style>
  <w:style w:type="paragraph" w:styleId="a5">
    <w:name w:val="footer"/>
    <w:basedOn w:val="a"/>
    <w:link w:val="a6"/>
    <w:uiPriority w:val="99"/>
    <w:semiHidden/>
    <w:unhideWhenUsed/>
    <w:rsid w:val="0070555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semiHidden/>
    <w:rsid w:val="00705552"/>
  </w:style>
  <w:style w:type="paragraph" w:styleId="a7">
    <w:name w:val="Note Heading"/>
    <w:basedOn w:val="a"/>
    <w:next w:val="a"/>
    <w:link w:val="a8"/>
    <w:unhideWhenUsed/>
    <w:rsid w:val="00D87D84"/>
    <w:pPr>
      <w:jc w:val="center"/>
    </w:pPr>
  </w:style>
  <w:style w:type="character" w:customStyle="1" w:styleId="a8">
    <w:name w:val="記 (文字)"/>
    <w:basedOn w:val="a0"/>
    <w:link w:val="a7"/>
    <w:rsid w:val="00D87D84"/>
    <w:rPr>
      <w:rFonts w:ascii="Century" w:eastAsia="ＭＳ 明朝" w:hAnsi="Century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199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</dc:creator>
  <cp:keywords/>
  <dc:description/>
  <cp:lastModifiedBy>jimu3</cp:lastModifiedBy>
  <cp:revision>2</cp:revision>
  <cp:lastPrinted>2020-02-19T08:25:00Z</cp:lastPrinted>
  <dcterms:created xsi:type="dcterms:W3CDTF">2020-02-19T08:25:00Z</dcterms:created>
  <dcterms:modified xsi:type="dcterms:W3CDTF">2020-02-19T08:25:00Z</dcterms:modified>
</cp:coreProperties>
</file>